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ED" w:rsidRPr="00027B44" w:rsidRDefault="000914ED" w:rsidP="00027B44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Сплав по реке Чусовая «Все включено» 3дня/2ночи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sz w:val="24"/>
          <w:szCs w:val="24"/>
        </w:rPr>
        <w:t xml:space="preserve">Маршрут: Слобода - д. </w:t>
      </w:r>
      <w:proofErr w:type="spellStart"/>
      <w:r w:rsidRPr="00027B44">
        <w:rPr>
          <w:rFonts w:ascii="Times New Roman" w:hAnsi="Times New Roman" w:cs="Times New Roman"/>
          <w:sz w:val="24"/>
          <w:szCs w:val="24"/>
        </w:rPr>
        <w:t>Трёка</w:t>
      </w:r>
      <w:proofErr w:type="spellEnd"/>
      <w:r w:rsidRPr="00027B44">
        <w:rPr>
          <w:rFonts w:ascii="Times New Roman" w:hAnsi="Times New Roman" w:cs="Times New Roman"/>
          <w:sz w:val="24"/>
          <w:szCs w:val="24"/>
        </w:rPr>
        <w:t xml:space="preserve"> (или Нижнее Село). Дистанция 20-25 км.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День 1: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sz w:val="24"/>
          <w:szCs w:val="24"/>
        </w:rPr>
        <w:t xml:space="preserve">Отправление в 8:00 из </w:t>
      </w:r>
      <w:proofErr w:type="spellStart"/>
      <w:r w:rsidRPr="00027B44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Pr="00027B44">
        <w:rPr>
          <w:rFonts w:ascii="Times New Roman" w:hAnsi="Times New Roman" w:cs="Times New Roman"/>
          <w:sz w:val="24"/>
          <w:szCs w:val="24"/>
        </w:rPr>
        <w:t xml:space="preserve"> с Алого поля. Прибытие на реку в близи поселка Слобода. Обед. Сплав до Каменки в пути увидим достопримечательностей: камни Собачьи ребра, Гуляй камень. Аннушкин мостик. Установка лагеря. Ужин.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День 2: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sz w:val="24"/>
          <w:szCs w:val="24"/>
        </w:rPr>
        <w:t xml:space="preserve">9:00 Завтрак. Сбор лагеря. Сплав Каменка – Нижнее село. Обед на маршруте. Во время сплава увидим достопримечательности: Декорации к фильму «Демидовы», К. Шайтан, </w:t>
      </w:r>
      <w:proofErr w:type="spellStart"/>
      <w:r w:rsidRPr="00027B44">
        <w:rPr>
          <w:rFonts w:ascii="Times New Roman" w:hAnsi="Times New Roman" w:cs="Times New Roman"/>
          <w:sz w:val="24"/>
          <w:szCs w:val="24"/>
        </w:rPr>
        <w:t>к.Сёмкин</w:t>
      </w:r>
      <w:proofErr w:type="spellEnd"/>
      <w:r w:rsidRPr="00027B44">
        <w:rPr>
          <w:rFonts w:ascii="Times New Roman" w:hAnsi="Times New Roman" w:cs="Times New Roman"/>
          <w:sz w:val="24"/>
          <w:szCs w:val="24"/>
        </w:rPr>
        <w:t xml:space="preserve">. Установка лагеря. Ужин. 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День 3: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sz w:val="24"/>
          <w:szCs w:val="24"/>
        </w:rPr>
        <w:t xml:space="preserve">9:00 завтрак. Сбор лагеря. Сплав до </w:t>
      </w:r>
      <w:proofErr w:type="spellStart"/>
      <w:r w:rsidRPr="00027B44">
        <w:rPr>
          <w:rFonts w:ascii="Times New Roman" w:hAnsi="Times New Roman" w:cs="Times New Roman"/>
          <w:sz w:val="24"/>
          <w:szCs w:val="24"/>
        </w:rPr>
        <w:t>д.Трека</w:t>
      </w:r>
      <w:proofErr w:type="spellEnd"/>
      <w:r w:rsidRPr="00027B44">
        <w:rPr>
          <w:rFonts w:ascii="Times New Roman" w:hAnsi="Times New Roman" w:cs="Times New Roman"/>
          <w:sz w:val="24"/>
          <w:szCs w:val="24"/>
        </w:rPr>
        <w:t>. Во время сплава увидим достопримечательности: Висячий камень, камни Корчаги. Окончание сплава. Обед. Сбор группы. Отъезд в г. Челябинск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0914ED" w:rsidRPr="00027B44" w:rsidRDefault="000914ED" w:rsidP="00027B44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B44">
        <w:rPr>
          <w:rFonts w:ascii="Times New Roman" w:hAnsi="Times New Roman" w:cs="Times New Roman"/>
          <w:sz w:val="24"/>
          <w:szCs w:val="24"/>
        </w:rPr>
        <w:t>прокат</w:t>
      </w:r>
      <w:proofErr w:type="gramEnd"/>
      <w:r w:rsidRPr="00027B44">
        <w:rPr>
          <w:rFonts w:ascii="Times New Roman" w:hAnsi="Times New Roman" w:cs="Times New Roman"/>
          <w:sz w:val="24"/>
          <w:szCs w:val="24"/>
        </w:rPr>
        <w:t xml:space="preserve"> туристического оборудования и инвентаря: палатки, спальники, коврики, костровое оборудование, катамараны</w:t>
      </w:r>
    </w:p>
    <w:p w:rsidR="000914ED" w:rsidRPr="00027B44" w:rsidRDefault="000914ED" w:rsidP="00027B44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B44">
        <w:rPr>
          <w:rFonts w:ascii="Times New Roman" w:hAnsi="Times New Roman" w:cs="Times New Roman"/>
          <w:sz w:val="24"/>
          <w:szCs w:val="24"/>
        </w:rPr>
        <w:t>транспортное</w:t>
      </w:r>
      <w:proofErr w:type="gramEnd"/>
      <w:r w:rsidRPr="00027B44">
        <w:rPr>
          <w:rFonts w:ascii="Times New Roman" w:hAnsi="Times New Roman" w:cs="Times New Roman"/>
          <w:sz w:val="24"/>
          <w:szCs w:val="24"/>
        </w:rPr>
        <w:t xml:space="preserve"> обслуживание (трансфер из Челябинска и обратно)</w:t>
      </w:r>
    </w:p>
    <w:p w:rsidR="000914ED" w:rsidRPr="00027B44" w:rsidRDefault="000914ED" w:rsidP="00027B44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B44"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 w:rsidRPr="00027B44">
        <w:rPr>
          <w:rFonts w:ascii="Times New Roman" w:hAnsi="Times New Roman" w:cs="Times New Roman"/>
          <w:sz w:val="24"/>
          <w:szCs w:val="24"/>
        </w:rPr>
        <w:t xml:space="preserve"> страховка от несчастного случая</w:t>
      </w:r>
    </w:p>
    <w:p w:rsidR="000914ED" w:rsidRPr="00027B44" w:rsidRDefault="000914ED" w:rsidP="00027B44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B44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027B44">
        <w:rPr>
          <w:rFonts w:ascii="Times New Roman" w:hAnsi="Times New Roman" w:cs="Times New Roman"/>
          <w:sz w:val="24"/>
          <w:szCs w:val="24"/>
        </w:rPr>
        <w:t xml:space="preserve"> инструкторов</w:t>
      </w:r>
    </w:p>
    <w:p w:rsidR="000914ED" w:rsidRPr="00027B44" w:rsidRDefault="000914ED" w:rsidP="00027B44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B44">
        <w:rPr>
          <w:rFonts w:ascii="Times New Roman" w:hAnsi="Times New Roman" w:cs="Times New Roman"/>
          <w:sz w:val="24"/>
          <w:szCs w:val="24"/>
        </w:rPr>
        <w:t>экскурсионное</w:t>
      </w:r>
      <w:proofErr w:type="gramEnd"/>
      <w:r w:rsidRPr="00027B44">
        <w:rPr>
          <w:rFonts w:ascii="Times New Roman" w:hAnsi="Times New Roman" w:cs="Times New Roman"/>
          <w:sz w:val="24"/>
          <w:szCs w:val="24"/>
        </w:rPr>
        <w:t xml:space="preserve"> обслуживание </w:t>
      </w:r>
    </w:p>
    <w:p w:rsidR="000914ED" w:rsidRPr="00027B44" w:rsidRDefault="000914ED" w:rsidP="00027B44">
      <w:pPr>
        <w:pStyle w:val="a8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B44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027B44">
        <w:rPr>
          <w:rFonts w:ascii="Times New Roman" w:hAnsi="Times New Roman" w:cs="Times New Roman"/>
          <w:sz w:val="24"/>
          <w:szCs w:val="24"/>
        </w:rPr>
        <w:t xml:space="preserve"> по программе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Стоимость тура: 4460 руб. с чел.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Скидки: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sz w:val="24"/>
          <w:szCs w:val="24"/>
        </w:rPr>
        <w:t>- Детям до 12 лет скидка-20%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7B44">
        <w:rPr>
          <w:rFonts w:ascii="Times New Roman" w:hAnsi="Times New Roman" w:cs="Times New Roman"/>
          <w:sz w:val="24"/>
          <w:szCs w:val="24"/>
        </w:rPr>
        <w:t>Пенсионерам  -</w:t>
      </w:r>
      <w:proofErr w:type="gramEnd"/>
      <w:r w:rsidRPr="00027B44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027B44" w:rsidRDefault="000914ED" w:rsidP="00027B4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sz w:val="24"/>
          <w:szCs w:val="24"/>
        </w:rPr>
        <w:t>- Гитаристам на сплав скидка 20%</w:t>
      </w:r>
    </w:p>
    <w:p w:rsidR="000914ED" w:rsidRPr="00027B44" w:rsidRDefault="000914ED" w:rsidP="00027B4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7B44">
        <w:rPr>
          <w:rFonts w:ascii="Times New Roman" w:hAnsi="Times New Roman" w:cs="Times New Roman"/>
          <w:sz w:val="24"/>
          <w:szCs w:val="24"/>
        </w:rPr>
        <w:t>- Организаторам групп от 14 человек бесплатный сплав или каждому скидка 8%</w:t>
      </w:r>
    </w:p>
    <w:sectPr w:rsidR="000914ED" w:rsidRPr="0002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F0651"/>
    <w:multiLevelType w:val="hybridMultilevel"/>
    <w:tmpl w:val="12AEE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F"/>
    <w:rsid w:val="00001247"/>
    <w:rsid w:val="00024F0D"/>
    <w:rsid w:val="00027B44"/>
    <w:rsid w:val="000914ED"/>
    <w:rsid w:val="000C0D13"/>
    <w:rsid w:val="000D2022"/>
    <w:rsid w:val="000E4956"/>
    <w:rsid w:val="000F5668"/>
    <w:rsid w:val="00112F42"/>
    <w:rsid w:val="001E513F"/>
    <w:rsid w:val="00204F57"/>
    <w:rsid w:val="00205FFD"/>
    <w:rsid w:val="003913E3"/>
    <w:rsid w:val="00391C02"/>
    <w:rsid w:val="003B5A93"/>
    <w:rsid w:val="003F7F44"/>
    <w:rsid w:val="00410765"/>
    <w:rsid w:val="004563D2"/>
    <w:rsid w:val="00465F53"/>
    <w:rsid w:val="00491AC6"/>
    <w:rsid w:val="00503CD4"/>
    <w:rsid w:val="005B407B"/>
    <w:rsid w:val="005F6777"/>
    <w:rsid w:val="00600A25"/>
    <w:rsid w:val="00617949"/>
    <w:rsid w:val="006B3D10"/>
    <w:rsid w:val="00724A2D"/>
    <w:rsid w:val="007474E0"/>
    <w:rsid w:val="00771389"/>
    <w:rsid w:val="007A14D1"/>
    <w:rsid w:val="007A2544"/>
    <w:rsid w:val="007A5E0D"/>
    <w:rsid w:val="007D09DE"/>
    <w:rsid w:val="008854F0"/>
    <w:rsid w:val="008F2BE0"/>
    <w:rsid w:val="00903349"/>
    <w:rsid w:val="009255EC"/>
    <w:rsid w:val="009270CE"/>
    <w:rsid w:val="0093507F"/>
    <w:rsid w:val="00953006"/>
    <w:rsid w:val="00997B49"/>
    <w:rsid w:val="009C7480"/>
    <w:rsid w:val="009D2D0E"/>
    <w:rsid w:val="009D3B8A"/>
    <w:rsid w:val="009D4403"/>
    <w:rsid w:val="009E018E"/>
    <w:rsid w:val="00A16FEA"/>
    <w:rsid w:val="00A2634F"/>
    <w:rsid w:val="00A346D6"/>
    <w:rsid w:val="00A40C5B"/>
    <w:rsid w:val="00A81BF7"/>
    <w:rsid w:val="00A87C9F"/>
    <w:rsid w:val="00B02FBA"/>
    <w:rsid w:val="00B1789B"/>
    <w:rsid w:val="00B2406C"/>
    <w:rsid w:val="00B41B1B"/>
    <w:rsid w:val="00BB7685"/>
    <w:rsid w:val="00BC77C7"/>
    <w:rsid w:val="00BF2DAF"/>
    <w:rsid w:val="00C00010"/>
    <w:rsid w:val="00C63550"/>
    <w:rsid w:val="00C74EB1"/>
    <w:rsid w:val="00C8115A"/>
    <w:rsid w:val="00CE28DC"/>
    <w:rsid w:val="00CF27C7"/>
    <w:rsid w:val="00D40FE1"/>
    <w:rsid w:val="00DF3BD8"/>
    <w:rsid w:val="00E0608D"/>
    <w:rsid w:val="00E14621"/>
    <w:rsid w:val="00E44C8A"/>
    <w:rsid w:val="00E85688"/>
    <w:rsid w:val="00E97BF1"/>
    <w:rsid w:val="00EF68E5"/>
    <w:rsid w:val="00F3333A"/>
    <w:rsid w:val="00F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8939-9DA3-454D-B192-26F6191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4A2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70C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2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S.O.Orlova</cp:lastModifiedBy>
  <cp:revision>3</cp:revision>
  <dcterms:created xsi:type="dcterms:W3CDTF">2015-03-06T07:56:00Z</dcterms:created>
  <dcterms:modified xsi:type="dcterms:W3CDTF">2015-03-06T09:23:00Z</dcterms:modified>
</cp:coreProperties>
</file>